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F9E4" w14:textId="3495FCAF" w:rsidR="00B73265" w:rsidRPr="00A72A08" w:rsidRDefault="006A666E" w:rsidP="00A72A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COLLAGE PORTRAITS LESSON SUMMARY</w:t>
      </w:r>
    </w:p>
    <w:p w14:paraId="74B92F2E" w14:textId="77777777" w:rsidR="00C812C9" w:rsidRPr="00902266" w:rsidRDefault="00C812C9">
      <w:pPr>
        <w:rPr>
          <w:rFonts w:ascii="Times New Roman" w:hAnsi="Times New Roman" w:cs="Times New Roman"/>
        </w:rPr>
      </w:pPr>
    </w:p>
    <w:p w14:paraId="3FDC8B5E" w14:textId="60ACEF97" w:rsidR="006A666E" w:rsidRPr="006A666E" w:rsidRDefault="00A52E36" w:rsidP="006A66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C38D1">
        <w:rPr>
          <w:rFonts w:ascii="Times New Roman" w:hAnsi="Times New Roman" w:cs="Times New Roman"/>
          <w:b/>
        </w:rPr>
        <w:t xml:space="preserve">LG: </w:t>
      </w:r>
    </w:p>
    <w:p w14:paraId="0ADB5E95" w14:textId="12074D38" w:rsidR="006A666E" w:rsidRPr="00B72443" w:rsidRDefault="006A666E" w:rsidP="006A666E">
      <w:pPr>
        <w:numPr>
          <w:ilvl w:val="0"/>
          <w:numId w:val="9"/>
        </w:numPr>
        <w:rPr>
          <w:b/>
        </w:rPr>
      </w:pPr>
      <w:r>
        <w:t>SWBAT analyze famous collage arts of history</w:t>
      </w:r>
    </w:p>
    <w:p w14:paraId="1CC82DE8" w14:textId="517F8294" w:rsidR="006A666E" w:rsidRPr="00B72443" w:rsidRDefault="006A666E" w:rsidP="006A666E">
      <w:pPr>
        <w:numPr>
          <w:ilvl w:val="0"/>
          <w:numId w:val="9"/>
        </w:numPr>
        <w:rPr>
          <w:b/>
        </w:rPr>
      </w:pPr>
      <w:r>
        <w:t>SWBAT</w:t>
      </w:r>
      <w:r w:rsidRPr="003411F0">
        <w:t xml:space="preserve"> design </w:t>
      </w:r>
      <w:r>
        <w:t>a composition using the collage techniques based on self reflection</w:t>
      </w:r>
    </w:p>
    <w:p w14:paraId="4695E477" w14:textId="62FB4B54" w:rsidR="006A666E" w:rsidRPr="003411F0" w:rsidRDefault="006A666E" w:rsidP="006A666E">
      <w:pPr>
        <w:numPr>
          <w:ilvl w:val="0"/>
          <w:numId w:val="9"/>
        </w:numPr>
        <w:rPr>
          <w:b/>
        </w:rPr>
      </w:pPr>
      <w:r w:rsidRPr="003411F0">
        <w:t xml:space="preserve">Students will be able to critique their own work through </w:t>
      </w:r>
      <w:r>
        <w:t>a class discussion on their projects and a rubric</w:t>
      </w:r>
    </w:p>
    <w:p w14:paraId="0241B0D8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D82CAA5" w14:textId="445BB71E" w:rsidR="00B73265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OBJECTIVES:</w:t>
      </w:r>
    </w:p>
    <w:p w14:paraId="7A050CE9" w14:textId="77777777" w:rsidR="00CE7354" w:rsidRDefault="00CE7354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554"/>
        <w:gridCol w:w="1576"/>
        <w:gridCol w:w="5418"/>
      </w:tblGrid>
      <w:tr w:rsidR="002144E0" w14:paraId="4F860AA9" w14:textId="77777777" w:rsidTr="002144E0">
        <w:tc>
          <w:tcPr>
            <w:tcW w:w="468" w:type="dxa"/>
          </w:tcPr>
          <w:p w14:paraId="16E08E5F" w14:textId="448212B1" w:rsidR="002144E0" w:rsidRPr="00CE7354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4" w:type="dxa"/>
          </w:tcPr>
          <w:p w14:paraId="3FC28C0F" w14:textId="1DC36B3C" w:rsidR="002144E0" w:rsidRPr="00CE7354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E7354">
              <w:rPr>
                <w:rFonts w:ascii="Times New Roman" w:hAnsi="Times New Roman" w:cs="Times New Roman"/>
                <w:b/>
                <w:bCs/>
              </w:rPr>
              <w:t>Objective</w:t>
            </w:r>
          </w:p>
        </w:tc>
        <w:tc>
          <w:tcPr>
            <w:tcW w:w="1576" w:type="dxa"/>
          </w:tcPr>
          <w:p w14:paraId="225CB6F8" w14:textId="76FAF3E3" w:rsidR="002144E0" w:rsidRPr="00CE7354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5418" w:type="dxa"/>
          </w:tcPr>
          <w:p w14:paraId="2583E21C" w14:textId="0F3C963F" w:rsidR="002144E0" w:rsidRPr="00CE7354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E7354">
              <w:rPr>
                <w:rFonts w:ascii="Times New Roman" w:hAnsi="Times New Roman" w:cs="Times New Roman"/>
                <w:b/>
                <w:bCs/>
              </w:rPr>
              <w:t>DoNow</w:t>
            </w:r>
            <w:proofErr w:type="spellEnd"/>
          </w:p>
        </w:tc>
      </w:tr>
      <w:tr w:rsidR="002144E0" w14:paraId="1CB17A78" w14:textId="77777777" w:rsidTr="002144E0">
        <w:tc>
          <w:tcPr>
            <w:tcW w:w="468" w:type="dxa"/>
          </w:tcPr>
          <w:p w14:paraId="6453E1F7" w14:textId="049B8A1B" w:rsidR="002144E0" w:rsidRPr="00CE7354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54" w:type="dxa"/>
          </w:tcPr>
          <w:p w14:paraId="0110A224" w14:textId="36A87F54" w:rsidR="002144E0" w:rsidRPr="00CE7354" w:rsidRDefault="002144E0" w:rsidP="006A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E7354">
              <w:rPr>
                <w:rFonts w:ascii="Times New Roman" w:hAnsi="Times New Roman" w:cs="Times New Roman"/>
                <w:bCs/>
              </w:rPr>
              <w:t xml:space="preserve">SWBAT </w:t>
            </w:r>
            <w:r>
              <w:rPr>
                <w:rFonts w:ascii="Times New Roman" w:hAnsi="Times New Roman" w:cs="Times New Roman"/>
                <w:bCs/>
              </w:rPr>
              <w:t>identify key characteristics of collage art</w:t>
            </w:r>
          </w:p>
        </w:tc>
        <w:tc>
          <w:tcPr>
            <w:tcW w:w="1576" w:type="dxa"/>
          </w:tcPr>
          <w:p w14:paraId="1E7570D4" w14:textId="146B3365" w:rsidR="002144E0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 day</w:t>
            </w:r>
          </w:p>
        </w:tc>
        <w:tc>
          <w:tcPr>
            <w:tcW w:w="5418" w:type="dxa"/>
          </w:tcPr>
          <w:p w14:paraId="7628F7A5" w14:textId="59E417E4" w:rsidR="002144E0" w:rsidRPr="00CE7354" w:rsidRDefault="002144E0" w:rsidP="00B732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List 3 characteristics of this art</w:t>
            </w:r>
          </w:p>
        </w:tc>
      </w:tr>
      <w:tr w:rsidR="002144E0" w14:paraId="74FACF54" w14:textId="77777777" w:rsidTr="002144E0">
        <w:tc>
          <w:tcPr>
            <w:tcW w:w="468" w:type="dxa"/>
          </w:tcPr>
          <w:p w14:paraId="5FB40078" w14:textId="5E0DDCCA" w:rsidR="002144E0" w:rsidRPr="00CE7354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54" w:type="dxa"/>
          </w:tcPr>
          <w:p w14:paraId="1782E240" w14:textId="5553B7A6" w:rsidR="002144E0" w:rsidRPr="00CE7354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Using a photo as a base, SW create a simple portrait</w:t>
            </w:r>
          </w:p>
        </w:tc>
        <w:tc>
          <w:tcPr>
            <w:tcW w:w="1576" w:type="dxa"/>
          </w:tcPr>
          <w:p w14:paraId="442FA219" w14:textId="6F9F5AC4" w:rsidR="002144E0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days</w:t>
            </w:r>
          </w:p>
        </w:tc>
        <w:tc>
          <w:tcPr>
            <w:tcW w:w="5418" w:type="dxa"/>
          </w:tcPr>
          <w:p w14:paraId="132E5EE2" w14:textId="1A76372E" w:rsidR="002144E0" w:rsidRPr="00CE7354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How would you start creating this?</w:t>
            </w:r>
          </w:p>
        </w:tc>
      </w:tr>
      <w:tr w:rsidR="002144E0" w14:paraId="366AA95E" w14:textId="77777777" w:rsidTr="002144E0">
        <w:tc>
          <w:tcPr>
            <w:tcW w:w="468" w:type="dxa"/>
          </w:tcPr>
          <w:p w14:paraId="4975A27D" w14:textId="34F04361" w:rsidR="002144E0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54" w:type="dxa"/>
          </w:tcPr>
          <w:p w14:paraId="40E76A9B" w14:textId="682CF31E" w:rsidR="002144E0" w:rsidRPr="00CE7354" w:rsidRDefault="002144E0" w:rsidP="006A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SW use magazines images to collage and communicate something about themselves</w:t>
            </w:r>
          </w:p>
        </w:tc>
        <w:tc>
          <w:tcPr>
            <w:tcW w:w="1576" w:type="dxa"/>
          </w:tcPr>
          <w:p w14:paraId="7865DDCD" w14:textId="4F6A106E" w:rsidR="002144E0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days</w:t>
            </w:r>
          </w:p>
        </w:tc>
        <w:tc>
          <w:tcPr>
            <w:tcW w:w="5418" w:type="dxa"/>
          </w:tcPr>
          <w:p w14:paraId="08F19195" w14:textId="726A705F" w:rsidR="002144E0" w:rsidRPr="00CE7354" w:rsidRDefault="002144E0" w:rsidP="00CE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What do you think this tells me about this person?</w:t>
            </w:r>
          </w:p>
        </w:tc>
      </w:tr>
    </w:tbl>
    <w:p w14:paraId="48263158" w14:textId="77777777" w:rsidR="002F56A4" w:rsidRPr="00902266" w:rsidRDefault="002F56A4" w:rsidP="001107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126D3C" w14:textId="2222FCF6" w:rsidR="00962FC2" w:rsidRPr="00902266" w:rsidRDefault="00B73265" w:rsidP="00033A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  <w:b/>
          <w:bCs/>
        </w:rPr>
        <w:t>CURRICULUM UNIT/PROFICIENCIES:</w:t>
      </w:r>
    </w:p>
    <w:p w14:paraId="170A826F" w14:textId="46EDBB48" w:rsidR="00B73265" w:rsidRPr="00902266" w:rsidRDefault="00B73265" w:rsidP="002F56A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902266">
        <w:rPr>
          <w:rFonts w:ascii="Times New Roman" w:hAnsi="Times New Roman" w:cs="Times New Roman"/>
          <w:u w:val="single"/>
        </w:rPr>
        <w:t>E</w:t>
      </w:r>
      <w:r w:rsidR="002F56A4" w:rsidRPr="00902266">
        <w:rPr>
          <w:rFonts w:ascii="Times New Roman" w:hAnsi="Times New Roman" w:cs="Times New Roman"/>
          <w:u w:val="single"/>
        </w:rPr>
        <w:t>n</w:t>
      </w:r>
      <w:r w:rsidRPr="00902266">
        <w:rPr>
          <w:rFonts w:ascii="Times New Roman" w:hAnsi="Times New Roman" w:cs="Times New Roman"/>
          <w:u w:val="single"/>
        </w:rPr>
        <w:t>during Understandings:</w:t>
      </w:r>
    </w:p>
    <w:p w14:paraId="64C8DCE8" w14:textId="120252F3" w:rsidR="004558DB" w:rsidRDefault="00B73265" w:rsidP="00FB6E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EU1: </w:t>
      </w:r>
      <w:r w:rsidR="006A666E">
        <w:rPr>
          <w:rFonts w:ascii="Times New Roman" w:hAnsi="Times New Roman" w:cs="Times New Roman"/>
        </w:rPr>
        <w:t>Personal characteristics can be reflected in art</w:t>
      </w:r>
    </w:p>
    <w:p w14:paraId="7E606220" w14:textId="346D2427" w:rsidR="00FB6ECE" w:rsidRPr="004558DB" w:rsidRDefault="006A666E" w:rsidP="00FB6E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EU2: Embedded Symbols can add an addition layer of communication</w:t>
      </w:r>
    </w:p>
    <w:p w14:paraId="71756C70" w14:textId="77777777" w:rsidR="004558DB" w:rsidRPr="00033A1A" w:rsidRDefault="004558DB" w:rsidP="004558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89FA6A5" w14:textId="40F566BF" w:rsidR="00B73265" w:rsidRPr="00902266" w:rsidRDefault="00B73265" w:rsidP="00962F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02266">
        <w:rPr>
          <w:rFonts w:ascii="Times New Roman" w:hAnsi="Times New Roman" w:cs="Times New Roman"/>
          <w:u w:val="single"/>
        </w:rPr>
        <w:t>Essent</w:t>
      </w:r>
      <w:r w:rsidR="002F56A4" w:rsidRPr="00902266">
        <w:rPr>
          <w:rFonts w:ascii="Times New Roman" w:hAnsi="Times New Roman" w:cs="Times New Roman"/>
          <w:u w:val="single"/>
        </w:rPr>
        <w:t>i</w:t>
      </w:r>
      <w:r w:rsidRPr="00902266">
        <w:rPr>
          <w:rFonts w:ascii="Times New Roman" w:hAnsi="Times New Roman" w:cs="Times New Roman"/>
          <w:u w:val="single"/>
        </w:rPr>
        <w:t xml:space="preserve">al Questions: </w:t>
      </w:r>
    </w:p>
    <w:p w14:paraId="0FC8C6CF" w14:textId="0D8F0782" w:rsidR="00B73265" w:rsidRPr="00902266" w:rsidRDefault="00B73265" w:rsidP="00B7326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EQ1: </w:t>
      </w:r>
      <w:r w:rsidR="006A666E">
        <w:rPr>
          <w:rFonts w:ascii="Times New Roman" w:hAnsi="Times New Roman" w:cs="Times New Roman"/>
        </w:rPr>
        <w:t>How can you most effectively communicate something about yourself through art?</w:t>
      </w:r>
    </w:p>
    <w:p w14:paraId="074D782C" w14:textId="77777777" w:rsidR="00FF0791" w:rsidRPr="00FF0791" w:rsidRDefault="00FF0791" w:rsidP="00FF079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4207DA9E" w14:textId="58D3F381" w:rsidR="00FF0791" w:rsidRPr="00BE3019" w:rsidRDefault="00FF0791" w:rsidP="00FF0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F0791">
        <w:rPr>
          <w:rFonts w:ascii="Times New Roman" w:hAnsi="Times New Roman" w:cs="Times New Roman"/>
          <w:bCs/>
          <w:u w:val="single"/>
        </w:rPr>
        <w:t>Key Vocabulary</w:t>
      </w:r>
      <w:r w:rsidRPr="00BE3019">
        <w:rPr>
          <w:rFonts w:ascii="Times New Roman" w:hAnsi="Times New Roman" w:cs="Times New Roman"/>
          <w:bCs/>
          <w:u w:val="single"/>
        </w:rPr>
        <w:t>:</w:t>
      </w:r>
      <w:r w:rsidR="00BE3019" w:rsidRPr="00BE3019">
        <w:rPr>
          <w:rFonts w:ascii="Times New Roman" w:hAnsi="Times New Roman" w:cs="Times New Roman"/>
          <w:bCs/>
        </w:rPr>
        <w:t xml:space="preserve"> </w:t>
      </w:r>
      <w:r w:rsidR="006A666E">
        <w:rPr>
          <w:rFonts w:ascii="Times New Roman" w:hAnsi="Times New Roman" w:cs="Times New Roman"/>
          <w:bCs/>
        </w:rPr>
        <w:t>Collage</w:t>
      </w:r>
      <w:r w:rsidR="003D745A">
        <w:rPr>
          <w:rFonts w:ascii="Times New Roman" w:hAnsi="Times New Roman" w:cs="Times New Roman"/>
          <w:bCs/>
        </w:rPr>
        <w:t>, unity, texture, color, shape</w:t>
      </w:r>
    </w:p>
    <w:p w14:paraId="52719244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FD3E24" w14:textId="614B63C6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PLANNED STRATEGIES/ACTIVITIES:</w:t>
      </w:r>
    </w:p>
    <w:p w14:paraId="6B59B916" w14:textId="753AAA2B" w:rsidR="00B73265" w:rsidRDefault="002F56A4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02266">
        <w:rPr>
          <w:rFonts w:ascii="Times New Roman" w:hAnsi="Times New Roman" w:cs="Times New Roman"/>
        </w:rPr>
        <w:t>D</w:t>
      </w:r>
      <w:r w:rsidR="00D47407" w:rsidRPr="00902266">
        <w:rPr>
          <w:rFonts w:ascii="Times New Roman" w:hAnsi="Times New Roman" w:cs="Times New Roman"/>
        </w:rPr>
        <w:t>oNows</w:t>
      </w:r>
      <w:proofErr w:type="spellEnd"/>
      <w:r w:rsidR="00D47407" w:rsidRPr="00902266">
        <w:rPr>
          <w:rFonts w:ascii="Times New Roman" w:hAnsi="Times New Roman" w:cs="Times New Roman"/>
        </w:rPr>
        <w:t xml:space="preserve">, </w:t>
      </w:r>
      <w:hyperlink r:id="rId6" w:history="1">
        <w:r w:rsidR="00D23C04" w:rsidRPr="00DC7664">
          <w:rPr>
            <w:rStyle w:val="Hyperlink"/>
            <w:rFonts w:ascii="Times New Roman" w:hAnsi="Times New Roman" w:cs="Times New Roman"/>
          </w:rPr>
          <w:t>www.art101isaverb.com</w:t>
        </w:r>
      </w:hyperlink>
      <w:r w:rsidR="00D23C04">
        <w:rPr>
          <w:rFonts w:ascii="Times New Roman" w:hAnsi="Times New Roman" w:cs="Times New Roman"/>
        </w:rPr>
        <w:t xml:space="preserve"> web &amp; m</w:t>
      </w:r>
      <w:r w:rsidR="00D47407" w:rsidRPr="00902266">
        <w:rPr>
          <w:rFonts w:ascii="Times New Roman" w:hAnsi="Times New Roman" w:cs="Times New Roman"/>
        </w:rPr>
        <w:t>obile device</w:t>
      </w:r>
      <w:r w:rsidRPr="00902266">
        <w:rPr>
          <w:rFonts w:ascii="Times New Roman" w:hAnsi="Times New Roman" w:cs="Times New Roman"/>
        </w:rPr>
        <w:t xml:space="preserve"> </w:t>
      </w:r>
      <w:proofErr w:type="gramStart"/>
      <w:r w:rsidRPr="00902266">
        <w:rPr>
          <w:rFonts w:ascii="Times New Roman" w:hAnsi="Times New Roman" w:cs="Times New Roman"/>
        </w:rPr>
        <w:t>step by step</w:t>
      </w:r>
      <w:proofErr w:type="gramEnd"/>
      <w:r w:rsidRPr="00902266">
        <w:rPr>
          <w:rFonts w:ascii="Times New Roman" w:hAnsi="Times New Roman" w:cs="Times New Roman"/>
        </w:rPr>
        <w:t xml:space="preserve"> instruction</w:t>
      </w:r>
      <w:r w:rsidR="00D47407" w:rsidRPr="00902266">
        <w:rPr>
          <w:rFonts w:ascii="Times New Roman" w:hAnsi="Times New Roman" w:cs="Times New Roman"/>
        </w:rPr>
        <w:t xml:space="preserve">, </w:t>
      </w:r>
      <w:r w:rsidR="00BC12AB">
        <w:rPr>
          <w:rFonts w:ascii="Times New Roman" w:hAnsi="Times New Roman" w:cs="Times New Roman"/>
        </w:rPr>
        <w:t>D</w:t>
      </w:r>
      <w:r w:rsidR="00665927">
        <w:rPr>
          <w:rFonts w:ascii="Times New Roman" w:hAnsi="Times New Roman" w:cs="Times New Roman"/>
        </w:rPr>
        <w:t>emonstrations</w:t>
      </w:r>
      <w:r w:rsidRPr="00902266">
        <w:rPr>
          <w:rFonts w:ascii="Times New Roman" w:hAnsi="Times New Roman" w:cs="Times New Roman"/>
        </w:rPr>
        <w:t xml:space="preserve">, Pair &amp; share exercises, </w:t>
      </w:r>
      <w:r w:rsidR="00B73265" w:rsidRPr="00902266">
        <w:rPr>
          <w:rFonts w:ascii="Times New Roman" w:hAnsi="Times New Roman" w:cs="Times New Roman"/>
        </w:rPr>
        <w:t>Scales</w:t>
      </w:r>
      <w:r w:rsidR="00BC12AB">
        <w:rPr>
          <w:rFonts w:ascii="Times New Roman" w:hAnsi="Times New Roman" w:cs="Times New Roman"/>
        </w:rPr>
        <w:t>, Samples</w:t>
      </w:r>
    </w:p>
    <w:p w14:paraId="0DB30FA7" w14:textId="77777777" w:rsidR="000765AE" w:rsidRDefault="000765AE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6C43C6" w14:textId="37C43AE8" w:rsidR="000765AE" w:rsidRPr="000765AE" w:rsidRDefault="000765AE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765AE">
        <w:rPr>
          <w:rFonts w:ascii="Times New Roman" w:hAnsi="Times New Roman" w:cs="Times New Roman"/>
          <w:b/>
        </w:rPr>
        <w:t>CLOSURE/REFLECTION</w:t>
      </w:r>
    </w:p>
    <w:p w14:paraId="3970CF0F" w14:textId="36FDF1AD" w:rsidR="000765AE" w:rsidRPr="000765AE" w:rsidRDefault="003D745A" w:rsidP="003D74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Pair-Share – Check key daily objectives</w:t>
      </w:r>
    </w:p>
    <w:p w14:paraId="6C1E6D56" w14:textId="77777777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9A09EB" w14:textId="5C5C7041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02266">
        <w:rPr>
          <w:rFonts w:ascii="Times New Roman" w:hAnsi="Times New Roman" w:cs="Times New Roman"/>
          <w:b/>
          <w:bCs/>
        </w:rPr>
        <w:t>ASSESSMENT OF OBJECTIVES:</w:t>
      </w:r>
    </w:p>
    <w:p w14:paraId="0E7B7F80" w14:textId="3B438122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Diagnostic: </w:t>
      </w:r>
      <w:r w:rsidR="003D745A">
        <w:rPr>
          <w:rFonts w:ascii="Times New Roman" w:hAnsi="Times New Roman" w:cs="Times New Roman"/>
        </w:rPr>
        <w:t>survey for experience</w:t>
      </w:r>
    </w:p>
    <w:p w14:paraId="32D7002E" w14:textId="3A22704A" w:rsidR="00B73265" w:rsidRPr="00902266" w:rsidRDefault="00B73265" w:rsidP="00B732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>Formative</w:t>
      </w:r>
      <w:r w:rsidR="00E9749E">
        <w:rPr>
          <w:rFonts w:ascii="Times New Roman" w:hAnsi="Times New Roman" w:cs="Times New Roman"/>
        </w:rPr>
        <w:t>: Participation</w:t>
      </w:r>
      <w:r w:rsidR="003F5A8F">
        <w:rPr>
          <w:rFonts w:ascii="Times New Roman" w:hAnsi="Times New Roman" w:cs="Times New Roman"/>
        </w:rPr>
        <w:t xml:space="preserve">, </w:t>
      </w:r>
      <w:r w:rsidR="002F56A4" w:rsidRPr="00902266">
        <w:rPr>
          <w:rFonts w:ascii="Times New Roman" w:hAnsi="Times New Roman" w:cs="Times New Roman"/>
        </w:rPr>
        <w:t>progress</w:t>
      </w:r>
    </w:p>
    <w:p w14:paraId="7D2EC4C4" w14:textId="312F95C4" w:rsidR="00B73265" w:rsidRPr="00902266" w:rsidRDefault="00B73265" w:rsidP="00B73265">
      <w:pPr>
        <w:rPr>
          <w:rFonts w:ascii="Times New Roman" w:hAnsi="Times New Roman" w:cs="Times New Roman"/>
        </w:rPr>
      </w:pPr>
      <w:r w:rsidRPr="00902266">
        <w:rPr>
          <w:rFonts w:ascii="Times New Roman" w:hAnsi="Times New Roman" w:cs="Times New Roman"/>
        </w:rPr>
        <w:t xml:space="preserve">Summative: </w:t>
      </w:r>
      <w:r w:rsidR="003D745A">
        <w:rPr>
          <w:rFonts w:ascii="Times New Roman" w:hAnsi="Times New Roman" w:cs="Times New Roman"/>
        </w:rPr>
        <w:t>completed project, rubric</w:t>
      </w:r>
    </w:p>
    <w:p w14:paraId="58B5D8B8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5347DFA9" w14:textId="1E38AE92" w:rsidR="00902266" w:rsidRPr="00902266" w:rsidRDefault="00902266" w:rsidP="00B73265">
      <w:pPr>
        <w:rPr>
          <w:rFonts w:ascii="Times New Roman" w:hAnsi="Times New Roman" w:cs="Times New Roman"/>
          <w:b/>
        </w:rPr>
      </w:pPr>
      <w:bookmarkStart w:id="0" w:name="_GoBack"/>
      <w:r w:rsidRPr="00902266">
        <w:rPr>
          <w:rFonts w:ascii="Times New Roman" w:hAnsi="Times New Roman" w:cs="Times New Roman"/>
          <w:b/>
        </w:rPr>
        <w:t>STANDARD REFERENCE</w:t>
      </w:r>
    </w:p>
    <w:bookmarkEnd w:id="0"/>
    <w:p w14:paraId="278A4264" w14:textId="0F454FD3" w:rsidR="00D40406" w:rsidRDefault="000765AE" w:rsidP="00D40406">
      <w:pPr>
        <w:pStyle w:val="ListParagraph"/>
        <w:numPr>
          <w:ilvl w:val="0"/>
          <w:numId w:val="4"/>
        </w:numPr>
      </w:pPr>
      <w:r>
        <w:t>Re</w:t>
      </w:r>
      <w:r w:rsidR="00FB6ECE">
        <w:t xml:space="preserve"> (Responding) - </w:t>
      </w:r>
      <w:r>
        <w:t>#8</w:t>
      </w:r>
    </w:p>
    <w:p w14:paraId="0D082D3D" w14:textId="7113FD42" w:rsidR="000765AE" w:rsidRDefault="000765AE" w:rsidP="00D40406">
      <w:pPr>
        <w:pStyle w:val="ListParagraph"/>
        <w:numPr>
          <w:ilvl w:val="0"/>
          <w:numId w:val="4"/>
        </w:numPr>
      </w:pPr>
      <w:proofErr w:type="spellStart"/>
      <w:r>
        <w:t>Cn</w:t>
      </w:r>
      <w:proofErr w:type="spellEnd"/>
      <w:r>
        <w:t xml:space="preserve"> (Connecting) - #11</w:t>
      </w:r>
    </w:p>
    <w:p w14:paraId="6D8A4959" w14:textId="4808DD7A" w:rsidR="00D40406" w:rsidRDefault="000765AE" w:rsidP="00D40406">
      <w:pPr>
        <w:pStyle w:val="ListParagraph"/>
        <w:numPr>
          <w:ilvl w:val="0"/>
          <w:numId w:val="4"/>
        </w:numPr>
      </w:pPr>
      <w:r>
        <w:t>Cr</w:t>
      </w:r>
      <w:r w:rsidR="00FB6ECE">
        <w:t xml:space="preserve"> (Creating) - </w:t>
      </w:r>
      <w:r>
        <w:t>#3</w:t>
      </w:r>
    </w:p>
    <w:p w14:paraId="74816D6E" w14:textId="77777777" w:rsidR="00902266" w:rsidRPr="00902266" w:rsidRDefault="00902266" w:rsidP="00B73265">
      <w:pPr>
        <w:rPr>
          <w:rFonts w:ascii="Times New Roman" w:hAnsi="Times New Roman" w:cs="Times New Roman"/>
        </w:rPr>
      </w:pPr>
    </w:p>
    <w:p w14:paraId="7F8DD2FA" w14:textId="0678191A" w:rsidR="00902266" w:rsidRPr="00902266" w:rsidRDefault="000765AE" w:rsidP="00B73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DANIELSON FOCUS</w:t>
      </w:r>
    </w:p>
    <w:p w14:paraId="29A7970A" w14:textId="73945428" w:rsidR="00902266" w:rsidRDefault="005C16BC" w:rsidP="000765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Domain </w:t>
      </w:r>
      <w:r w:rsidR="003D745A">
        <w:rPr>
          <w:rFonts w:ascii="Times New Roman" w:hAnsi="Times New Roman" w:cs="Times New Roman"/>
        </w:rPr>
        <w:t>2 Classroom Environment</w:t>
      </w:r>
    </w:p>
    <w:p w14:paraId="05EA4482" w14:textId="3E91CD53" w:rsidR="00BB7F43" w:rsidRDefault="00BB7F43" w:rsidP="00BB7F4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an Environment of Respect &amp; Rapport</w:t>
      </w:r>
    </w:p>
    <w:p w14:paraId="1076F496" w14:textId="7A7EB0C8" w:rsidR="00BB7F43" w:rsidRDefault="00BB7F43" w:rsidP="00BB7F4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Establishing a Culture for Learning</w:t>
      </w:r>
    </w:p>
    <w:p w14:paraId="1C6D78D8" w14:textId="5B4D44C9" w:rsidR="003D745A" w:rsidRDefault="003D745A" w:rsidP="003D745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 3 Instruction</w:t>
      </w:r>
    </w:p>
    <w:p w14:paraId="2EC1C91E" w14:textId="5332F1AD" w:rsidR="003D745A" w:rsidRDefault="003D745A" w:rsidP="003D745A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Communicating with Students</w:t>
      </w:r>
    </w:p>
    <w:p w14:paraId="3E54B866" w14:textId="646E64C5" w:rsidR="003D745A" w:rsidRPr="000765AE" w:rsidRDefault="003D745A" w:rsidP="003D745A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Engaging students in learning</w:t>
      </w:r>
    </w:p>
    <w:p w14:paraId="0AE8A690" w14:textId="77777777" w:rsidR="000765AE" w:rsidRPr="000765AE" w:rsidRDefault="000765AE" w:rsidP="000765AE">
      <w:pPr>
        <w:rPr>
          <w:rFonts w:ascii="Times New Roman" w:hAnsi="Times New Roman" w:cs="Times New Roman"/>
        </w:rPr>
      </w:pPr>
    </w:p>
    <w:p w14:paraId="24500CEC" w14:textId="7EE3CD02" w:rsidR="00902266" w:rsidRPr="00902266" w:rsidRDefault="00902266" w:rsidP="00B73265">
      <w:pPr>
        <w:rPr>
          <w:rFonts w:ascii="Times New Roman" w:hAnsi="Times New Roman" w:cs="Times New Roman"/>
          <w:b/>
        </w:rPr>
      </w:pPr>
      <w:r w:rsidRPr="00902266">
        <w:rPr>
          <w:rFonts w:ascii="Times New Roman" w:hAnsi="Times New Roman" w:cs="Times New Roman"/>
          <w:b/>
        </w:rPr>
        <w:t>MATERIALS</w:t>
      </w:r>
    </w:p>
    <w:p w14:paraId="2CA40167" w14:textId="04062E12" w:rsidR="006A666E" w:rsidRPr="003411F0" w:rsidRDefault="006A666E" w:rsidP="006A666E">
      <w:pPr>
        <w:numPr>
          <w:ilvl w:val="0"/>
          <w:numId w:val="10"/>
        </w:numPr>
        <w:rPr>
          <w:b/>
        </w:rPr>
      </w:pPr>
      <w:r>
        <w:t>Collage Materials: Newspaper, tissue paper, magazines, paint, watercolor, various papers, glue, glue, textures.</w:t>
      </w:r>
    </w:p>
    <w:p w14:paraId="79E55E4E" w14:textId="337F1060" w:rsidR="00801802" w:rsidRPr="00902266" w:rsidRDefault="00801802" w:rsidP="006A666E">
      <w:pPr>
        <w:pStyle w:val="ListParagraph"/>
        <w:rPr>
          <w:rFonts w:ascii="Times New Roman" w:hAnsi="Times New Roman" w:cs="Times New Roman"/>
        </w:rPr>
      </w:pPr>
    </w:p>
    <w:sectPr w:rsidR="00801802" w:rsidRPr="00902266" w:rsidSect="00033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F28B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18021D"/>
    <w:multiLevelType w:val="hybridMultilevel"/>
    <w:tmpl w:val="7870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0C69"/>
    <w:multiLevelType w:val="hybridMultilevel"/>
    <w:tmpl w:val="A4C6F18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4A3D4E"/>
    <w:multiLevelType w:val="hybridMultilevel"/>
    <w:tmpl w:val="58F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3341"/>
    <w:multiLevelType w:val="hybridMultilevel"/>
    <w:tmpl w:val="208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F572A"/>
    <w:multiLevelType w:val="hybridMultilevel"/>
    <w:tmpl w:val="2FBC8AA4"/>
    <w:lvl w:ilvl="0" w:tplc="97EE27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A4E2F"/>
    <w:multiLevelType w:val="hybridMultilevel"/>
    <w:tmpl w:val="512450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91B63"/>
    <w:multiLevelType w:val="hybridMultilevel"/>
    <w:tmpl w:val="9688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B6C4D"/>
    <w:multiLevelType w:val="hybridMultilevel"/>
    <w:tmpl w:val="09E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378AC"/>
    <w:multiLevelType w:val="hybridMultilevel"/>
    <w:tmpl w:val="48E2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7DB2"/>
    <w:multiLevelType w:val="hybridMultilevel"/>
    <w:tmpl w:val="CB564A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65"/>
    <w:rsid w:val="00011D24"/>
    <w:rsid w:val="00024392"/>
    <w:rsid w:val="00033A1A"/>
    <w:rsid w:val="00073489"/>
    <w:rsid w:val="000765AE"/>
    <w:rsid w:val="000E1F72"/>
    <w:rsid w:val="001107FB"/>
    <w:rsid w:val="001D5941"/>
    <w:rsid w:val="0020693B"/>
    <w:rsid w:val="002144E0"/>
    <w:rsid w:val="002F56A4"/>
    <w:rsid w:val="003D745A"/>
    <w:rsid w:val="003F5A8F"/>
    <w:rsid w:val="004558DB"/>
    <w:rsid w:val="00481F33"/>
    <w:rsid w:val="00490B11"/>
    <w:rsid w:val="0056670C"/>
    <w:rsid w:val="00575521"/>
    <w:rsid w:val="00575C46"/>
    <w:rsid w:val="005C16BC"/>
    <w:rsid w:val="00665927"/>
    <w:rsid w:val="006A666E"/>
    <w:rsid w:val="00754765"/>
    <w:rsid w:val="00766DF4"/>
    <w:rsid w:val="007D1183"/>
    <w:rsid w:val="007D5F70"/>
    <w:rsid w:val="007F5860"/>
    <w:rsid w:val="00801802"/>
    <w:rsid w:val="008C38D1"/>
    <w:rsid w:val="008D0F7D"/>
    <w:rsid w:val="00902266"/>
    <w:rsid w:val="00952B1D"/>
    <w:rsid w:val="00962FC2"/>
    <w:rsid w:val="00A4319C"/>
    <w:rsid w:val="00A52E36"/>
    <w:rsid w:val="00A72A08"/>
    <w:rsid w:val="00A76167"/>
    <w:rsid w:val="00AF23C0"/>
    <w:rsid w:val="00B73265"/>
    <w:rsid w:val="00BB7F43"/>
    <w:rsid w:val="00BC12AB"/>
    <w:rsid w:val="00BD3754"/>
    <w:rsid w:val="00BD4B35"/>
    <w:rsid w:val="00BE3019"/>
    <w:rsid w:val="00C812C9"/>
    <w:rsid w:val="00CE7354"/>
    <w:rsid w:val="00D23C04"/>
    <w:rsid w:val="00D27316"/>
    <w:rsid w:val="00D40406"/>
    <w:rsid w:val="00D47407"/>
    <w:rsid w:val="00E9749E"/>
    <w:rsid w:val="00F1781E"/>
    <w:rsid w:val="00FB6ECE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C4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rt101isaverb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</cp:lastModifiedBy>
  <cp:revision>4</cp:revision>
  <dcterms:created xsi:type="dcterms:W3CDTF">2015-09-04T02:39:00Z</dcterms:created>
  <dcterms:modified xsi:type="dcterms:W3CDTF">2015-09-04T03:04:00Z</dcterms:modified>
</cp:coreProperties>
</file>